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8F594F" w:rsidRPr="008F594F" w14:paraId="2036CC68" w14:textId="77777777" w:rsidTr="0086101E">
        <w:trPr>
          <w:trHeight w:val="259"/>
          <w:jc w:val="center"/>
        </w:trPr>
        <w:tc>
          <w:tcPr>
            <w:tcW w:w="3259" w:type="dxa"/>
            <w:shd w:val="clear" w:color="auto" w:fill="auto"/>
          </w:tcPr>
          <w:p w14:paraId="7060D549" w14:textId="77777777" w:rsidR="008F594F" w:rsidRPr="008F594F" w:rsidRDefault="008F594F" w:rsidP="008F594F">
            <w:pPr>
              <w:rPr>
                <w:b/>
                <w:sz w:val="22"/>
                <w:szCs w:val="22"/>
                <w:lang w:val="tr-TR"/>
              </w:rPr>
            </w:pPr>
            <w:r w:rsidRPr="008F594F">
              <w:rPr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80" w:type="dxa"/>
          </w:tcPr>
          <w:p w14:paraId="4DE33360" w14:textId="77777777" w:rsidR="008F594F" w:rsidRPr="008F594F" w:rsidRDefault="008F594F" w:rsidP="008F594F">
            <w:p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Yapı İşleri ve Teknik Daire Başkanlığı</w:t>
            </w:r>
          </w:p>
        </w:tc>
      </w:tr>
      <w:tr w:rsidR="008F594F" w:rsidRPr="008F594F" w14:paraId="228F5DC6" w14:textId="77777777" w:rsidTr="0086101E">
        <w:trPr>
          <w:trHeight w:val="256"/>
          <w:jc w:val="center"/>
        </w:trPr>
        <w:tc>
          <w:tcPr>
            <w:tcW w:w="3259" w:type="dxa"/>
            <w:shd w:val="clear" w:color="auto" w:fill="auto"/>
          </w:tcPr>
          <w:p w14:paraId="714C8626" w14:textId="77777777" w:rsidR="008F594F" w:rsidRPr="008F594F" w:rsidRDefault="008F594F" w:rsidP="008F594F">
            <w:pPr>
              <w:rPr>
                <w:b/>
                <w:sz w:val="22"/>
                <w:szCs w:val="22"/>
                <w:lang w:val="tr-TR"/>
              </w:rPr>
            </w:pPr>
            <w:r w:rsidRPr="008F594F">
              <w:rPr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80" w:type="dxa"/>
          </w:tcPr>
          <w:p w14:paraId="1FC34DE0" w14:textId="77777777" w:rsidR="008F594F" w:rsidRPr="008F594F" w:rsidRDefault="008F594F" w:rsidP="008F594F">
            <w:p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Destek Personeli</w:t>
            </w:r>
          </w:p>
        </w:tc>
      </w:tr>
      <w:tr w:rsidR="008F594F" w:rsidRPr="008F594F" w14:paraId="1AF73750" w14:textId="77777777" w:rsidTr="0086101E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710D2EC6" w14:textId="77777777" w:rsidR="008F594F" w:rsidRPr="008F594F" w:rsidRDefault="008F594F" w:rsidP="008F594F">
            <w:pPr>
              <w:rPr>
                <w:b/>
                <w:sz w:val="22"/>
                <w:szCs w:val="22"/>
                <w:lang w:val="tr-TR"/>
              </w:rPr>
            </w:pPr>
            <w:r w:rsidRPr="008F594F">
              <w:rPr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80" w:type="dxa"/>
          </w:tcPr>
          <w:p w14:paraId="21C84476" w14:textId="77777777" w:rsidR="008F594F" w:rsidRPr="008F594F" w:rsidRDefault="008F594F" w:rsidP="008F594F">
            <w:p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Şef/Müdür</w:t>
            </w:r>
          </w:p>
        </w:tc>
      </w:tr>
      <w:tr w:rsidR="008F594F" w:rsidRPr="008F594F" w14:paraId="1C27448A" w14:textId="77777777" w:rsidTr="0086101E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1911C6BD" w14:textId="77777777" w:rsidR="008F594F" w:rsidRPr="008F594F" w:rsidRDefault="008F594F" w:rsidP="008F594F">
            <w:pPr>
              <w:rPr>
                <w:b/>
                <w:sz w:val="22"/>
                <w:szCs w:val="22"/>
                <w:lang w:val="tr-TR"/>
              </w:rPr>
            </w:pPr>
            <w:r w:rsidRPr="008F594F">
              <w:rPr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80" w:type="dxa"/>
          </w:tcPr>
          <w:p w14:paraId="5A020FDC" w14:textId="77777777" w:rsidR="008F594F" w:rsidRPr="008F594F" w:rsidRDefault="008F594F" w:rsidP="008F594F">
            <w:p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297D1EE7" w14:textId="77777777" w:rsidR="008F594F" w:rsidRPr="008F594F" w:rsidRDefault="008F594F" w:rsidP="008F594F">
      <w:pPr>
        <w:rPr>
          <w:b/>
          <w:sz w:val="22"/>
          <w:szCs w:val="22"/>
          <w:lang w:val="tr-TR"/>
        </w:rPr>
      </w:pPr>
    </w:p>
    <w:tbl>
      <w:tblPr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F594F" w:rsidRPr="008F594F" w14:paraId="577DFACD" w14:textId="77777777" w:rsidTr="0086101E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4017434F" w14:textId="77777777" w:rsidR="008F594F" w:rsidRPr="008F594F" w:rsidRDefault="008F594F" w:rsidP="0086101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8F594F">
              <w:rPr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8F594F" w:rsidRPr="008F594F" w14:paraId="7F97EED2" w14:textId="77777777" w:rsidTr="008F594F">
        <w:trPr>
          <w:trHeight w:val="1288"/>
          <w:jc w:val="center"/>
        </w:trPr>
        <w:tc>
          <w:tcPr>
            <w:tcW w:w="9636" w:type="dxa"/>
          </w:tcPr>
          <w:p w14:paraId="170B60CB" w14:textId="77777777" w:rsidR="008F594F" w:rsidRPr="008F594F" w:rsidRDefault="008F594F" w:rsidP="008F594F">
            <w:pPr>
              <w:rPr>
                <w:b/>
                <w:sz w:val="22"/>
                <w:szCs w:val="22"/>
                <w:lang w:val="tr-TR"/>
              </w:rPr>
            </w:pPr>
          </w:p>
          <w:p w14:paraId="2A8D08D0" w14:textId="77777777" w:rsidR="008F594F" w:rsidRPr="008F594F" w:rsidRDefault="008F594F" w:rsidP="008F594F">
            <w:p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Kayseri Üniversitesi üst yönetimi tarafından belirlenen amaç ve ilkelere uygun olarak; birimin tüm faaliyetleri ile ilgili, etkenlik ve verimlilik ilkelerine uygun olarak yürütülmesi amacıyla, sorumlu olduğu alanlarda temizlik ve bakım işlemlerini yapar.</w:t>
            </w:r>
          </w:p>
        </w:tc>
      </w:tr>
    </w:tbl>
    <w:p w14:paraId="02B1F7A3" w14:textId="77777777" w:rsidR="008F594F" w:rsidRPr="008F594F" w:rsidRDefault="008F594F" w:rsidP="008F594F">
      <w:pPr>
        <w:rPr>
          <w:b/>
          <w:sz w:val="22"/>
          <w:szCs w:val="22"/>
          <w:lang w:val="tr-TR"/>
        </w:rPr>
      </w:pPr>
    </w:p>
    <w:tbl>
      <w:tblPr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F594F" w:rsidRPr="008F594F" w14:paraId="442F2A56" w14:textId="77777777" w:rsidTr="0086101E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0075D9BF" w14:textId="77777777" w:rsidR="008F594F" w:rsidRPr="008F594F" w:rsidRDefault="008F594F" w:rsidP="0086101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8F594F">
              <w:rPr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8F594F" w:rsidRPr="008F594F" w14:paraId="053B1E19" w14:textId="77777777" w:rsidTr="008F594F">
        <w:trPr>
          <w:trHeight w:val="5256"/>
          <w:jc w:val="center"/>
        </w:trPr>
        <w:tc>
          <w:tcPr>
            <w:tcW w:w="9636" w:type="dxa"/>
          </w:tcPr>
          <w:p w14:paraId="60780DAF" w14:textId="77777777" w:rsidR="008F594F" w:rsidRPr="008F594F" w:rsidRDefault="008F594F" w:rsidP="008F594F">
            <w:pPr>
              <w:rPr>
                <w:b/>
                <w:sz w:val="22"/>
                <w:szCs w:val="22"/>
                <w:lang w:val="tr-TR"/>
              </w:rPr>
            </w:pPr>
          </w:p>
          <w:p w14:paraId="78B1E79C" w14:textId="77777777" w:rsidR="008F594F" w:rsidRPr="008F594F" w:rsidRDefault="008F594F" w:rsidP="008F594F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İstihdam edildiği birimin hizmet alanına giren konularda kendisine verilen görevleri kanun, tüzük, yönetmelik ve diğer mevzuat hükümleri çerçevesinde yürütmek.</w:t>
            </w:r>
          </w:p>
          <w:p w14:paraId="5C0F413C" w14:textId="77777777" w:rsidR="008F594F" w:rsidRPr="008F594F" w:rsidRDefault="008F594F" w:rsidP="008F594F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Faaliyet alanı ile ilgili kendisine havale edilen veya istenen işleri yerine getirmek. (Oda temizliği, fotokopi çekmek, park ve bahçelerde ise mıntıka temizliği, yeşil alanlar için gerekli bakımları yapmak.)</w:t>
            </w:r>
          </w:p>
          <w:p w14:paraId="5046747C" w14:textId="77777777" w:rsidR="008F594F" w:rsidRPr="008F594F" w:rsidRDefault="008F594F" w:rsidP="008F594F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Birimden çıkan her türlü yazı ve dokümanı dağıtıma hazırlamak,</w:t>
            </w:r>
          </w:p>
          <w:p w14:paraId="39EFA325" w14:textId="77777777" w:rsidR="008F594F" w:rsidRPr="008F594F" w:rsidRDefault="008F594F" w:rsidP="008F594F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Birimdeki diğer personelle iş birliği içerisinde olmak,</w:t>
            </w:r>
          </w:p>
          <w:p w14:paraId="3952A413" w14:textId="77777777" w:rsidR="008F594F" w:rsidRPr="008F594F" w:rsidRDefault="008F594F" w:rsidP="008F594F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326D3A61" w14:textId="77777777" w:rsidR="008F594F" w:rsidRPr="008F594F" w:rsidRDefault="008F594F" w:rsidP="008F594F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23656E09" w14:textId="77777777" w:rsidR="008F594F" w:rsidRPr="008F594F" w:rsidRDefault="008F594F" w:rsidP="008F594F">
            <w:pPr>
              <w:numPr>
                <w:ilvl w:val="0"/>
                <w:numId w:val="3"/>
              </w:numPr>
              <w:rPr>
                <w:sz w:val="22"/>
                <w:szCs w:val="22"/>
                <w:lang w:val="tr-TR"/>
              </w:rPr>
            </w:pPr>
            <w:r w:rsidRPr="008F594F">
              <w:rPr>
                <w:sz w:val="22"/>
                <w:szCs w:val="22"/>
                <w:lang w:val="tr-TR"/>
              </w:rPr>
              <w:t xml:space="preserve">Memur, yukarıda yazılı olan bütün bu görevleri kanunlara ve yönetmeliklere uygun olarak yerine getirirken; Müdürüne, Daire Başkanına, Genel Sekretere karşı sorumludur. </w:t>
            </w:r>
          </w:p>
        </w:tc>
      </w:tr>
    </w:tbl>
    <w:p w14:paraId="47FE5BDB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0416B1EF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75B4DB56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64F7751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21A128AF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EA27546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7979E501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54534AC0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1A679D77" w14:textId="77777777" w:rsidR="00063071" w:rsidRDefault="00063071" w:rsidP="00AE7B0D"/>
    <w:sectPr w:rsidR="00063071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5117" w14:textId="77777777" w:rsidR="002A3CD9" w:rsidRDefault="002A3CD9" w:rsidP="00FF08A6">
      <w:r>
        <w:separator/>
      </w:r>
    </w:p>
  </w:endnote>
  <w:endnote w:type="continuationSeparator" w:id="0">
    <w:p w14:paraId="15D40672" w14:textId="77777777" w:rsidR="002A3CD9" w:rsidRDefault="002A3CD9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A5E" w14:textId="77777777" w:rsidR="008F594F" w:rsidRDefault="008F59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B88EF1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0FF128" w14:textId="77777777" w:rsidR="00D17E25" w:rsidRPr="008F594F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8F594F">
            <w:rPr>
              <w:rFonts w:eastAsia="Cambria"/>
              <w:b/>
              <w:sz w:val="22"/>
              <w:szCs w:val="22"/>
            </w:rPr>
            <w:t>Hazırlayan</w:t>
          </w:r>
          <w:proofErr w:type="spellEnd"/>
        </w:p>
        <w:p w14:paraId="04A34E4C" w14:textId="77777777" w:rsidR="00151ABA" w:rsidRPr="008F594F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8F594F">
            <w:rPr>
              <w:rFonts w:eastAsia="Cambria"/>
              <w:sz w:val="22"/>
              <w:szCs w:val="22"/>
            </w:rPr>
            <w:t>BKK</w:t>
          </w:r>
        </w:p>
        <w:p w14:paraId="07FF6705" w14:textId="77777777" w:rsidR="00D17E25" w:rsidRPr="008F594F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6C1FE123" w14:textId="77777777" w:rsidR="00D17E25" w:rsidRPr="008F594F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E0CF002" w14:textId="77777777" w:rsidR="00D17E25" w:rsidRPr="008F594F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8F594F">
            <w:rPr>
              <w:rFonts w:eastAsia="Cambria"/>
              <w:b/>
              <w:sz w:val="22"/>
              <w:szCs w:val="22"/>
            </w:rPr>
            <w:t>Onaylayan</w:t>
          </w:r>
        </w:p>
        <w:p w14:paraId="71602C9A" w14:textId="77777777" w:rsidR="00D17E25" w:rsidRPr="008F594F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8F594F">
            <w:rPr>
              <w:rFonts w:eastAsia="Cambria"/>
              <w:sz w:val="22"/>
              <w:szCs w:val="22"/>
            </w:rPr>
            <w:t xml:space="preserve">KASGEM </w:t>
          </w:r>
        </w:p>
        <w:p w14:paraId="119C12C6" w14:textId="77777777" w:rsidR="00D17E25" w:rsidRPr="008F594F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3F4982A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5E2E" w14:textId="77777777" w:rsidR="008F594F" w:rsidRDefault="008F59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D1BF" w14:textId="77777777" w:rsidR="002A3CD9" w:rsidRDefault="002A3CD9" w:rsidP="00FF08A6">
      <w:r>
        <w:separator/>
      </w:r>
    </w:p>
  </w:footnote>
  <w:footnote w:type="continuationSeparator" w:id="0">
    <w:p w14:paraId="2FEDF41F" w14:textId="77777777" w:rsidR="002A3CD9" w:rsidRDefault="002A3CD9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E26" w14:textId="77777777" w:rsidR="008F594F" w:rsidRDefault="008F59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86101E" w14:paraId="3C81FA2A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7FDCCF1" w14:textId="77777777" w:rsidR="00FF08A6" w:rsidRPr="0086101E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86101E">
            <w:rPr>
              <w:rFonts w:eastAsia="Cambria"/>
              <w:sz w:val="22"/>
              <w:szCs w:val="22"/>
            </w:rPr>
            <w:object w:dxaOrig="6637" w:dyaOrig="5688" w14:anchorId="4155B5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31" DrawAspect="Content" ObjectID="_1705576806" r:id="rId2"/>
            </w:object>
          </w:r>
          <w:r w:rsidR="00A4726D" w:rsidRPr="0086101E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6F403A6D" w14:textId="0E0E627C" w:rsidR="00534802" w:rsidRPr="0086101E" w:rsidRDefault="00534802">
          <w:pPr>
            <w:rPr>
              <w:sz w:val="22"/>
              <w:szCs w:val="22"/>
            </w:rPr>
          </w:pPr>
        </w:p>
        <w:p w14:paraId="58E4E9DD" w14:textId="77777777" w:rsidR="00534802" w:rsidRPr="0086101E" w:rsidRDefault="00534802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86101E" w14:paraId="76396628" w14:textId="77777777" w:rsidTr="00534802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EAC01C7" w14:textId="77777777" w:rsidR="005F50D6" w:rsidRPr="0086101E" w:rsidRDefault="008F594F" w:rsidP="008F594F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</w:rPr>
                </w:pPr>
                <w:r w:rsidRPr="0086101E">
                  <w:rPr>
                    <w:rFonts w:eastAsia="Calibri"/>
                    <w:b/>
                    <w:color w:val="323E4F"/>
                    <w:sz w:val="22"/>
                    <w:szCs w:val="22"/>
                  </w:rPr>
                  <w:t>DESTEK PERSONELİ</w:t>
                </w:r>
              </w:p>
              <w:p w14:paraId="57CD3364" w14:textId="77777777" w:rsidR="008F594F" w:rsidRPr="0086101E" w:rsidRDefault="008F594F" w:rsidP="008F594F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  <w:r w:rsidRPr="0086101E">
                  <w:rPr>
                    <w:rFonts w:eastAsia="Calibri"/>
                    <w:b/>
                    <w:color w:val="323E4F"/>
                    <w:sz w:val="22"/>
                    <w:szCs w:val="22"/>
                  </w:rPr>
                  <w:t>GÖREV TANIMI</w:t>
                </w:r>
              </w:p>
            </w:tc>
          </w:tr>
          <w:tr w:rsidR="005F50D6" w:rsidRPr="0086101E" w14:paraId="0DBE15AB" w14:textId="77777777" w:rsidTr="0053480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310FCC7" w14:textId="77777777" w:rsidR="005F50D6" w:rsidRPr="0086101E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86101E" w14:paraId="747773DC" w14:textId="77777777" w:rsidTr="0053480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051FD83" w14:textId="77777777" w:rsidR="005F50D6" w:rsidRPr="0086101E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86101E" w14:paraId="3D72D2B8" w14:textId="77777777" w:rsidTr="0053480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5A4C6FE" w14:textId="77777777" w:rsidR="005F50D6" w:rsidRPr="0086101E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86101E" w14:paraId="2962DC84" w14:textId="77777777" w:rsidTr="0053480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90AAB84" w14:textId="77777777" w:rsidR="005F50D6" w:rsidRPr="0086101E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50B28DA4" w14:textId="77777777" w:rsidR="00AE7B0D" w:rsidRPr="0086101E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6CF0B6AD" w14:textId="77777777" w:rsidR="00AE7B0D" w:rsidRPr="0086101E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99CEC7A" w14:textId="77777777" w:rsidR="00AE7B0D" w:rsidRPr="0086101E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428F83C" w14:textId="77777777" w:rsidR="00AE7B0D" w:rsidRPr="0086101E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2C7EF8F" w14:textId="77777777" w:rsidR="00AE7B0D" w:rsidRPr="0086101E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B3E3203" w14:textId="77777777" w:rsidR="00FF08A6" w:rsidRPr="0086101E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C11A10B" w14:textId="77777777" w:rsidR="00FF08A6" w:rsidRPr="0086101E" w:rsidRDefault="00FF08A6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6B5BD186" w14:textId="26C17AD7" w:rsidR="00FF08A6" w:rsidRPr="0086101E" w:rsidRDefault="00534802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GT-097</w:t>
          </w:r>
        </w:p>
      </w:tc>
    </w:tr>
    <w:tr w:rsidR="003528CF" w:rsidRPr="0086101E" w14:paraId="6390BFDE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66FA18" w14:textId="77777777" w:rsidR="00FF08A6" w:rsidRPr="0086101E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6954695" w14:textId="77777777" w:rsidR="00FF08A6" w:rsidRPr="0086101E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7C19021" w14:textId="77777777" w:rsidR="00FF08A6" w:rsidRPr="0086101E" w:rsidRDefault="00FF08A6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07C31F34" w14:textId="348332F4" w:rsidR="00FF08A6" w:rsidRPr="0086101E" w:rsidRDefault="0086101E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8/02/2022</w:t>
          </w:r>
        </w:p>
      </w:tc>
    </w:tr>
    <w:tr w:rsidR="003528CF" w:rsidRPr="0086101E" w14:paraId="7C46C6E5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31D8768" w14:textId="77777777" w:rsidR="00FF08A6" w:rsidRPr="0086101E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EE07FDD" w14:textId="77777777" w:rsidR="00FF08A6" w:rsidRPr="0086101E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5962E61" w14:textId="77777777" w:rsidR="00FF08A6" w:rsidRPr="0086101E" w:rsidRDefault="00FF08A6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4D7E2B0F" w14:textId="77777777" w:rsidR="00FF08A6" w:rsidRPr="0086101E" w:rsidRDefault="00FF08A6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-</w:t>
          </w:r>
        </w:p>
      </w:tc>
    </w:tr>
    <w:tr w:rsidR="003528CF" w:rsidRPr="0086101E" w14:paraId="0FA83079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2494756" w14:textId="77777777" w:rsidR="00FF08A6" w:rsidRPr="0086101E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04289BC" w14:textId="77777777" w:rsidR="00FF08A6" w:rsidRPr="0086101E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3AA9C74" w14:textId="77777777" w:rsidR="00FF08A6" w:rsidRPr="0086101E" w:rsidRDefault="00FF08A6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2340FFF5" w14:textId="77777777" w:rsidR="00FF08A6" w:rsidRPr="0086101E" w:rsidRDefault="007F50F7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0</w:t>
          </w:r>
        </w:p>
      </w:tc>
    </w:tr>
    <w:tr w:rsidR="003528CF" w:rsidRPr="0086101E" w14:paraId="3CFCD12F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2585CF6" w14:textId="77777777" w:rsidR="00FF08A6" w:rsidRPr="0086101E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52F31C63" w14:textId="77777777" w:rsidR="00FF08A6" w:rsidRPr="0086101E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394E5B2" w14:textId="77777777" w:rsidR="00FF08A6" w:rsidRPr="0086101E" w:rsidRDefault="00FF08A6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123CAE71" w14:textId="01858ED6" w:rsidR="00FF08A6" w:rsidRPr="0086101E" w:rsidRDefault="00B43587" w:rsidP="00FF08A6">
          <w:pPr>
            <w:rPr>
              <w:sz w:val="22"/>
              <w:szCs w:val="22"/>
            </w:rPr>
          </w:pPr>
          <w:r w:rsidRPr="0086101E">
            <w:rPr>
              <w:sz w:val="22"/>
              <w:szCs w:val="22"/>
            </w:rPr>
            <w:fldChar w:fldCharType="begin"/>
          </w:r>
          <w:r w:rsidRPr="0086101E">
            <w:rPr>
              <w:sz w:val="22"/>
              <w:szCs w:val="22"/>
            </w:rPr>
            <w:instrText xml:space="preserve"> PAGE  \* Arabic  \* MERGEFORMAT </w:instrText>
          </w:r>
          <w:r w:rsidRPr="0086101E">
            <w:rPr>
              <w:sz w:val="22"/>
              <w:szCs w:val="22"/>
            </w:rPr>
            <w:fldChar w:fldCharType="separate"/>
          </w:r>
          <w:r w:rsidRPr="0086101E">
            <w:rPr>
              <w:noProof/>
              <w:sz w:val="22"/>
              <w:szCs w:val="22"/>
            </w:rPr>
            <w:t>1</w:t>
          </w:r>
          <w:r w:rsidRPr="0086101E">
            <w:rPr>
              <w:sz w:val="22"/>
              <w:szCs w:val="22"/>
            </w:rPr>
            <w:fldChar w:fldCharType="end"/>
          </w:r>
          <w:r w:rsidR="00534802" w:rsidRPr="0086101E">
            <w:rPr>
              <w:sz w:val="22"/>
              <w:szCs w:val="22"/>
            </w:rPr>
            <w:t>/1</w:t>
          </w:r>
        </w:p>
      </w:tc>
    </w:tr>
  </w:tbl>
  <w:p w14:paraId="49F1D16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DA0A" w14:textId="77777777" w:rsidR="008F594F" w:rsidRDefault="008F59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A3CD9"/>
    <w:rsid w:val="002E5890"/>
    <w:rsid w:val="00336BDC"/>
    <w:rsid w:val="003528CF"/>
    <w:rsid w:val="00367FFC"/>
    <w:rsid w:val="003D02DE"/>
    <w:rsid w:val="003D0F6C"/>
    <w:rsid w:val="00411010"/>
    <w:rsid w:val="0048082B"/>
    <w:rsid w:val="00534802"/>
    <w:rsid w:val="005433B4"/>
    <w:rsid w:val="00547F21"/>
    <w:rsid w:val="00554A93"/>
    <w:rsid w:val="005761A9"/>
    <w:rsid w:val="005C5B54"/>
    <w:rsid w:val="005F50D6"/>
    <w:rsid w:val="00607331"/>
    <w:rsid w:val="006167D9"/>
    <w:rsid w:val="0068274F"/>
    <w:rsid w:val="006D67AC"/>
    <w:rsid w:val="007D48AB"/>
    <w:rsid w:val="007D5976"/>
    <w:rsid w:val="007F50F7"/>
    <w:rsid w:val="0086101E"/>
    <w:rsid w:val="008E3FF8"/>
    <w:rsid w:val="008F594F"/>
    <w:rsid w:val="00961464"/>
    <w:rsid w:val="009707CB"/>
    <w:rsid w:val="00A27661"/>
    <w:rsid w:val="00A33119"/>
    <w:rsid w:val="00A331EF"/>
    <w:rsid w:val="00A35847"/>
    <w:rsid w:val="00A4726D"/>
    <w:rsid w:val="00AC62D1"/>
    <w:rsid w:val="00AE7B0D"/>
    <w:rsid w:val="00B43587"/>
    <w:rsid w:val="00B46380"/>
    <w:rsid w:val="00B63D44"/>
    <w:rsid w:val="00BD2C6B"/>
    <w:rsid w:val="00BE7989"/>
    <w:rsid w:val="00C7119C"/>
    <w:rsid w:val="00C87344"/>
    <w:rsid w:val="00D07245"/>
    <w:rsid w:val="00D16C4B"/>
    <w:rsid w:val="00D17E25"/>
    <w:rsid w:val="00E25097"/>
    <w:rsid w:val="00E40382"/>
    <w:rsid w:val="00EE0C78"/>
    <w:rsid w:val="00F4066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9673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1F2C-D41C-4353-9855-7071C429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2022-01-17T20:19:00Z</dcterms:created>
  <dcterms:modified xsi:type="dcterms:W3CDTF">2022-02-05T11:34:00Z</dcterms:modified>
</cp:coreProperties>
</file>